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9C" w:rsidRDefault="00CB099C" w:rsidP="00CB099C">
      <w:pPr>
        <w:jc w:val="righ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hd w:val="pct15" w:color="auto" w:fill="FFFFFF"/>
        </w:rPr>
        <w:t>附表二-2</w:t>
      </w:r>
    </w:p>
    <w:p w:rsidR="005B14D2" w:rsidRDefault="005B14D2" w:rsidP="002D46A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交管系(所)民航學分學程開設課程</w:t>
      </w:r>
      <w:r w:rsidR="002D46A8" w:rsidRPr="002D46A8">
        <w:rPr>
          <w:rFonts w:ascii="標楷體" w:eastAsia="標楷體" w:hAnsi="標楷體" w:hint="eastAsia"/>
          <w:b/>
          <w:sz w:val="40"/>
          <w:szCs w:val="40"/>
        </w:rPr>
        <w:t>選課登記表</w:t>
      </w:r>
      <w:r w:rsidR="00D3713C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5B14D2" w:rsidRDefault="009F4F08" w:rsidP="002D46A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編號：　　　　　　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1"/>
      </w:tblGrid>
      <w:tr w:rsidR="00422F7F" w:rsidRPr="005B14D2" w:rsidTr="003216D4">
        <w:trPr>
          <w:jc w:val="center"/>
        </w:trPr>
        <w:tc>
          <w:tcPr>
            <w:tcW w:w="10381" w:type="dxa"/>
            <w:shd w:val="clear" w:color="auto" w:fill="auto"/>
          </w:tcPr>
          <w:p w:rsidR="00DB4435" w:rsidRPr="00DB4435" w:rsidRDefault="00422F7F" w:rsidP="009F4F08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 w:rsidRPr="005B14D2">
              <w:rPr>
                <w:rFonts w:ascii="標楷體" w:eastAsia="標楷體" w:hAnsi="標楷體" w:cs="Times New Roman" w:hint="eastAsia"/>
                <w:szCs w:val="24"/>
              </w:rPr>
              <w:t>學生姓名：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  <w:r w:rsidRPr="005B14D2">
              <w:rPr>
                <w:rFonts w:ascii="標楷體" w:eastAsia="標楷體" w:hAnsi="標楷體" w:cs="Times New Roman" w:hint="eastAsia"/>
                <w:szCs w:val="24"/>
              </w:rPr>
              <w:t xml:space="preserve">  學號：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Pr="005B14D2">
              <w:rPr>
                <w:rFonts w:ascii="標楷體" w:eastAsia="標楷體" w:hAnsi="標楷體" w:cs="Times New Roman" w:hint="eastAsia"/>
                <w:szCs w:val="24"/>
              </w:rPr>
              <w:t xml:space="preserve">  聯絡電話：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="00DB4435" w:rsidRPr="00DB443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 xml:space="preserve">申請日期:　</w:t>
            </w:r>
            <w:r w:rsidR="009F4F08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>年　月　日</w:t>
            </w:r>
          </w:p>
        </w:tc>
      </w:tr>
      <w:tr w:rsidR="00422F7F" w:rsidRPr="005B14D2" w:rsidTr="003216D4">
        <w:trPr>
          <w:jc w:val="center"/>
        </w:trPr>
        <w:tc>
          <w:tcPr>
            <w:tcW w:w="10381" w:type="dxa"/>
            <w:shd w:val="clear" w:color="auto" w:fill="auto"/>
          </w:tcPr>
          <w:p w:rsidR="00133618" w:rsidRDefault="00133618" w:rsidP="00133618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科目序號：</w:t>
            </w:r>
            <w:r w:rsidR="003B4601">
              <w:rPr>
                <w:rFonts w:ascii="標楷體" w:eastAsia="標楷體" w:hAnsi="標楷體" w:cs="Times New Roman" w:hint="eastAsia"/>
                <w:szCs w:val="24"/>
              </w:rPr>
              <w:t>R511</w:t>
            </w:r>
            <w:r w:rsidR="00433A54">
              <w:rPr>
                <w:rFonts w:ascii="標楷體" w:eastAsia="標楷體" w:hAnsi="標楷體" w:cs="Times New Roman" w:hint="eastAsia"/>
                <w:szCs w:val="24"/>
              </w:rPr>
              <w:t>3</w:t>
            </w:r>
            <w:bookmarkStart w:id="0" w:name="_GoBack"/>
            <w:bookmarkEnd w:id="0"/>
          </w:p>
          <w:p w:rsidR="00422F7F" w:rsidRPr="003B4601" w:rsidRDefault="00422F7F" w:rsidP="002F56FB">
            <w:pPr>
              <w:spacing w:beforeLines="50" w:before="180" w:afterLines="50" w:after="180"/>
              <w:rPr>
                <w:rFonts w:eastAsia="標楷體"/>
                <w:u w:val="single"/>
              </w:rPr>
            </w:pPr>
            <w:r w:rsidRPr="00DB4435">
              <w:rPr>
                <w:rFonts w:ascii="標楷體" w:eastAsia="標楷體" w:hAnsi="標楷體" w:cs="Times New Roman" w:hint="eastAsia"/>
                <w:szCs w:val="24"/>
              </w:rPr>
              <w:t>課程名稱：</w:t>
            </w:r>
            <w:r w:rsidR="003B4601">
              <w:rPr>
                <w:rFonts w:eastAsia="標楷體" w:hint="eastAsia"/>
                <w:u w:val="single"/>
              </w:rPr>
              <w:t>機場工程與管理</w:t>
            </w:r>
            <w:r w:rsidRPr="004201C2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可受理選課人數：</w:t>
            </w:r>
            <w:r w:rsidRPr="00DB443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 xml:space="preserve"> (依教室容量限制)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</w:tc>
      </w:tr>
      <w:tr w:rsidR="00422F7F" w:rsidRPr="005B14D2" w:rsidTr="003216D4">
        <w:trPr>
          <w:jc w:val="center"/>
        </w:trPr>
        <w:tc>
          <w:tcPr>
            <w:tcW w:w="10381" w:type="dxa"/>
            <w:shd w:val="clear" w:color="auto" w:fill="auto"/>
          </w:tcPr>
          <w:p w:rsidR="00422F7F" w:rsidRPr="00DB4435" w:rsidRDefault="00DB4435" w:rsidP="00422F7F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是否為必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選修或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學程課程，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請勾選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(可複選)：</w:t>
            </w:r>
          </w:p>
          <w:p w:rsidR="00422F7F" w:rsidRPr="00DB4435" w:rsidRDefault="00DB4435" w:rsidP="00422F7F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□交管系必修　□選修課程　　□民航學分學程課程</w:t>
            </w:r>
          </w:p>
        </w:tc>
      </w:tr>
      <w:tr w:rsidR="005B14D2" w:rsidRPr="005B14D2" w:rsidTr="002E55D9">
        <w:trPr>
          <w:trHeight w:val="5599"/>
          <w:jc w:val="center"/>
        </w:trPr>
        <w:tc>
          <w:tcPr>
            <w:tcW w:w="10381" w:type="dxa"/>
            <w:shd w:val="clear" w:color="auto" w:fill="auto"/>
          </w:tcPr>
          <w:p w:rsidR="005B14D2" w:rsidRDefault="00DB4435" w:rsidP="005B14D2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szCs w:val="24"/>
              </w:rPr>
              <w:t>填寫下表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tbl>
            <w:tblPr>
              <w:tblStyle w:val="a3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2063"/>
              <w:gridCol w:w="992"/>
              <w:gridCol w:w="851"/>
              <w:gridCol w:w="992"/>
              <w:gridCol w:w="992"/>
              <w:gridCol w:w="2588"/>
            </w:tblGrid>
            <w:tr w:rsidR="002E55D9" w:rsidTr="002E55D9">
              <w:trPr>
                <w:trHeight w:val="1765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系(所)別</w:t>
                  </w:r>
                </w:p>
              </w:tc>
              <w:tc>
                <w:tcPr>
                  <w:tcW w:w="58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 w:rsidP="006A3791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交管系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 w:rsidP="006A3791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其他系所： __________</w:t>
                  </w:r>
                </w:p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班別：______________　</w:t>
                  </w:r>
                </w:p>
              </w:tc>
            </w:tr>
            <w:tr w:rsidR="002E55D9" w:rsidTr="002E55D9">
              <w:trPr>
                <w:trHeight w:val="769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大學部</w:t>
                  </w:r>
                </w:p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所屬領域: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＿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＿＿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碩士班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在職專班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博士班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學分班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:rsidTr="002E55D9">
              <w:trPr>
                <w:trHeight w:val="392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一年級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:rsidTr="002E55D9">
              <w:trPr>
                <w:trHeight w:val="392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二年級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:rsidTr="002E55D9">
              <w:trPr>
                <w:trHeight w:val="376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:rsidTr="002E55D9">
              <w:trPr>
                <w:trHeight w:val="408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四年級以上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B4435" w:rsidRPr="005B14D2" w:rsidRDefault="00DB4435" w:rsidP="005B14D2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B14D2" w:rsidRPr="005B14D2" w:rsidTr="003216D4">
        <w:trPr>
          <w:jc w:val="center"/>
        </w:trPr>
        <w:tc>
          <w:tcPr>
            <w:tcW w:w="10381" w:type="dxa"/>
            <w:shd w:val="clear" w:color="auto" w:fill="auto"/>
          </w:tcPr>
          <w:p w:rsidR="00DB4435" w:rsidRDefault="00DB4435" w:rsidP="005B14D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B14D2" w:rsidRPr="005B14D2" w:rsidRDefault="00DB4435" w:rsidP="005B14D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>系主任</w:t>
            </w:r>
            <w:r w:rsidR="005B14D2" w:rsidRPr="005B14D2">
              <w:rPr>
                <w:rFonts w:ascii="標楷體" w:eastAsia="標楷體" w:hAnsi="標楷體" w:cs="Times New Roman" w:hint="eastAsia"/>
                <w:szCs w:val="24"/>
              </w:rPr>
              <w:t>審核結果：□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 xml:space="preserve">同意    </w:t>
            </w:r>
            <w:r w:rsidR="005B14D2" w:rsidRPr="005B14D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>不同意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5B14D2" w:rsidRPr="005B14D2" w:rsidRDefault="005B14D2" w:rsidP="005B14D2">
            <w:pPr>
              <w:ind w:firstLineChars="500" w:firstLine="120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B14D2" w:rsidRDefault="005B14D2" w:rsidP="002D46A8">
      <w:pPr>
        <w:rPr>
          <w:rFonts w:ascii="標楷體" w:eastAsia="標楷體" w:hAnsi="標楷體"/>
          <w:b/>
          <w:szCs w:val="24"/>
        </w:rPr>
      </w:pPr>
    </w:p>
    <w:p w:rsidR="005B14D2" w:rsidRDefault="005B14D2" w:rsidP="002D46A8">
      <w:pPr>
        <w:rPr>
          <w:rFonts w:ascii="標楷體" w:eastAsia="標楷體" w:hAnsi="標楷體"/>
          <w:b/>
          <w:szCs w:val="24"/>
        </w:rPr>
      </w:pPr>
    </w:p>
    <w:p w:rsidR="0097740A" w:rsidRDefault="0097740A" w:rsidP="00472C94">
      <w:pPr>
        <w:rPr>
          <w:rFonts w:ascii="標楷體" w:eastAsia="標楷體" w:hAnsi="標楷體"/>
          <w:b/>
          <w:szCs w:val="24"/>
        </w:rPr>
      </w:pPr>
    </w:p>
    <w:p w:rsidR="005B14D2" w:rsidRDefault="005B14D2" w:rsidP="00472C94">
      <w:pPr>
        <w:rPr>
          <w:rFonts w:ascii="標楷體" w:eastAsia="標楷體" w:hAnsi="標楷體"/>
          <w:szCs w:val="24"/>
        </w:rPr>
      </w:pPr>
    </w:p>
    <w:p w:rsidR="005B14D2" w:rsidRDefault="005B14D2" w:rsidP="00472C94">
      <w:pPr>
        <w:rPr>
          <w:rFonts w:ascii="標楷體" w:eastAsia="標楷體" w:hAnsi="標楷體"/>
          <w:szCs w:val="24"/>
        </w:rPr>
      </w:pPr>
    </w:p>
    <w:p w:rsidR="005B14D2" w:rsidRDefault="005B14D2" w:rsidP="00472C94">
      <w:pPr>
        <w:rPr>
          <w:rFonts w:ascii="標楷體" w:eastAsia="標楷體" w:hAnsi="標楷體"/>
          <w:szCs w:val="24"/>
        </w:rPr>
      </w:pPr>
    </w:p>
    <w:p w:rsidR="005B14D2" w:rsidRPr="002D46A8" w:rsidRDefault="005B14D2" w:rsidP="00472C94">
      <w:pPr>
        <w:rPr>
          <w:rFonts w:ascii="標楷體" w:eastAsia="標楷體" w:hAnsi="標楷體"/>
          <w:b/>
          <w:szCs w:val="24"/>
        </w:rPr>
      </w:pPr>
    </w:p>
    <w:sectPr w:rsidR="005B14D2" w:rsidRPr="002D46A8" w:rsidSect="00DB4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D59" w:rsidRDefault="00393D59" w:rsidP="00DF3F09">
      <w:r>
        <w:separator/>
      </w:r>
    </w:p>
  </w:endnote>
  <w:endnote w:type="continuationSeparator" w:id="0">
    <w:p w:rsidR="00393D59" w:rsidRDefault="00393D59" w:rsidP="00DF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D59" w:rsidRDefault="00393D59" w:rsidP="00DF3F09">
      <w:r>
        <w:separator/>
      </w:r>
    </w:p>
  </w:footnote>
  <w:footnote w:type="continuationSeparator" w:id="0">
    <w:p w:rsidR="00393D59" w:rsidRDefault="00393D59" w:rsidP="00DF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F75"/>
    <w:multiLevelType w:val="hybridMultilevel"/>
    <w:tmpl w:val="991C5EEC"/>
    <w:lvl w:ilvl="0" w:tplc="4FCEF60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A8"/>
    <w:rsid w:val="00055E35"/>
    <w:rsid w:val="00085FA8"/>
    <w:rsid w:val="000A6070"/>
    <w:rsid w:val="00133618"/>
    <w:rsid w:val="001363B0"/>
    <w:rsid w:val="001C2C5C"/>
    <w:rsid w:val="00232450"/>
    <w:rsid w:val="002D46A8"/>
    <w:rsid w:val="002E1C35"/>
    <w:rsid w:val="002E55D9"/>
    <w:rsid w:val="002F56FB"/>
    <w:rsid w:val="00313770"/>
    <w:rsid w:val="00350DB2"/>
    <w:rsid w:val="00357988"/>
    <w:rsid w:val="00393D59"/>
    <w:rsid w:val="003B4601"/>
    <w:rsid w:val="003D0599"/>
    <w:rsid w:val="003E0FC2"/>
    <w:rsid w:val="004201C2"/>
    <w:rsid w:val="00422F7F"/>
    <w:rsid w:val="00433A54"/>
    <w:rsid w:val="00472C94"/>
    <w:rsid w:val="005A769A"/>
    <w:rsid w:val="005B14D2"/>
    <w:rsid w:val="008D226E"/>
    <w:rsid w:val="00912B48"/>
    <w:rsid w:val="0097740A"/>
    <w:rsid w:val="009F4F08"/>
    <w:rsid w:val="00AB2EFA"/>
    <w:rsid w:val="00B31B35"/>
    <w:rsid w:val="00B74FC7"/>
    <w:rsid w:val="00B753E7"/>
    <w:rsid w:val="00CB099C"/>
    <w:rsid w:val="00CC1D1A"/>
    <w:rsid w:val="00CC3A1E"/>
    <w:rsid w:val="00D273F2"/>
    <w:rsid w:val="00D3713C"/>
    <w:rsid w:val="00DB4435"/>
    <w:rsid w:val="00DF3F09"/>
    <w:rsid w:val="00E25CB3"/>
    <w:rsid w:val="00E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625EA"/>
  <w15:docId w15:val="{D84AC551-C7D0-41CB-AACB-1F5460A2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F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F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4</cp:revision>
  <dcterms:created xsi:type="dcterms:W3CDTF">2018-12-06T00:58:00Z</dcterms:created>
  <dcterms:modified xsi:type="dcterms:W3CDTF">2023-12-19T05:45:00Z</dcterms:modified>
</cp:coreProperties>
</file>